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5D9A0" w14:textId="4E0E18AF" w:rsidR="00156BC2" w:rsidRPr="00E862F2" w:rsidRDefault="00156BC2" w:rsidP="00376CE1">
      <w:pPr>
        <w:tabs>
          <w:tab w:val="center" w:pos="4680"/>
        </w:tabs>
        <w:jc w:val="center"/>
        <w:rPr>
          <w:rFonts w:ascii="Arial" w:hAnsi="Arial" w:cs="Arial"/>
          <w:b/>
        </w:rPr>
      </w:pPr>
      <w:r w:rsidRPr="00E862F2">
        <w:rPr>
          <w:rFonts w:ascii="Arial" w:hAnsi="Arial" w:cs="Arial"/>
          <w:b/>
        </w:rPr>
        <w:t>Fort Dodge Public Library</w:t>
      </w:r>
    </w:p>
    <w:p w14:paraId="716A837F" w14:textId="77777777" w:rsidR="00156BC2" w:rsidRPr="00E862F2" w:rsidRDefault="00156BC2" w:rsidP="00256EF4">
      <w:pPr>
        <w:tabs>
          <w:tab w:val="center" w:pos="4680"/>
        </w:tabs>
        <w:jc w:val="center"/>
        <w:rPr>
          <w:rFonts w:ascii="Arial" w:hAnsi="Arial" w:cs="Arial"/>
          <w:b/>
        </w:rPr>
      </w:pPr>
      <w:r w:rsidRPr="00E862F2">
        <w:rPr>
          <w:rFonts w:ascii="Arial" w:hAnsi="Arial" w:cs="Arial"/>
          <w:b/>
        </w:rPr>
        <w:t>Board of Trustees</w:t>
      </w:r>
    </w:p>
    <w:p w14:paraId="1E439E11" w14:textId="1F790392" w:rsidR="00156BC2" w:rsidRPr="00E862F2" w:rsidRDefault="00156BC2" w:rsidP="00256EF4">
      <w:pPr>
        <w:tabs>
          <w:tab w:val="center" w:pos="4680"/>
        </w:tabs>
        <w:jc w:val="center"/>
        <w:rPr>
          <w:rFonts w:ascii="Arial" w:hAnsi="Arial" w:cs="Arial"/>
          <w:b/>
        </w:rPr>
      </w:pPr>
      <w:r w:rsidRPr="00E862F2">
        <w:rPr>
          <w:rFonts w:ascii="Arial" w:hAnsi="Arial" w:cs="Arial"/>
          <w:b/>
        </w:rPr>
        <w:t>Meeting Agenda</w:t>
      </w:r>
    </w:p>
    <w:p w14:paraId="2313C0A1" w14:textId="63EC9978" w:rsidR="00156BC2" w:rsidRDefault="00465E34" w:rsidP="00256EF4">
      <w:pPr>
        <w:tabs>
          <w:tab w:val="center" w:pos="468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</w:t>
      </w:r>
      <w:r w:rsidR="00205B00">
        <w:rPr>
          <w:rFonts w:ascii="Arial" w:hAnsi="Arial" w:cs="Arial"/>
          <w:b/>
          <w:bCs/>
        </w:rPr>
        <w:t xml:space="preserve">day, </w:t>
      </w:r>
      <w:r w:rsidR="008D1727">
        <w:rPr>
          <w:rFonts w:ascii="Arial" w:hAnsi="Arial" w:cs="Arial"/>
          <w:b/>
          <w:bCs/>
        </w:rPr>
        <w:t>February</w:t>
      </w:r>
      <w:r w:rsidR="008E4B1C">
        <w:rPr>
          <w:rFonts w:ascii="Arial" w:hAnsi="Arial" w:cs="Arial"/>
          <w:b/>
          <w:bCs/>
        </w:rPr>
        <w:t xml:space="preserve"> 2</w:t>
      </w:r>
      <w:r w:rsidR="008D1727">
        <w:rPr>
          <w:rFonts w:ascii="Arial" w:hAnsi="Arial" w:cs="Arial"/>
          <w:b/>
          <w:bCs/>
        </w:rPr>
        <w:t>3</w:t>
      </w:r>
      <w:r w:rsidR="00AC1D28">
        <w:rPr>
          <w:rFonts w:ascii="Arial" w:hAnsi="Arial" w:cs="Arial"/>
          <w:b/>
          <w:bCs/>
        </w:rPr>
        <w:t>, 202</w:t>
      </w:r>
      <w:r w:rsidR="008E4B1C">
        <w:rPr>
          <w:rFonts w:ascii="Arial" w:hAnsi="Arial" w:cs="Arial"/>
          <w:b/>
          <w:bCs/>
        </w:rPr>
        <w:t>6</w:t>
      </w:r>
    </w:p>
    <w:p w14:paraId="1FC4E307" w14:textId="3D370E20" w:rsidR="0050111F" w:rsidRPr="0050111F" w:rsidRDefault="0050111F" w:rsidP="00256EF4">
      <w:pPr>
        <w:tabs>
          <w:tab w:val="center" w:pos="4680"/>
        </w:tabs>
        <w:jc w:val="center"/>
        <w:rPr>
          <w:rFonts w:ascii="Arial" w:hAnsi="Arial" w:cs="Arial"/>
          <w:b/>
        </w:rPr>
      </w:pPr>
      <w:r w:rsidRPr="0050111F">
        <w:rPr>
          <w:rFonts w:ascii="Arial" w:hAnsi="Arial" w:cs="Arial"/>
          <w:b/>
        </w:rPr>
        <w:t>Board Conference Room</w:t>
      </w:r>
    </w:p>
    <w:p w14:paraId="47D19AC8" w14:textId="29BF5C4C" w:rsidR="00D41E52" w:rsidRDefault="00DE3F63" w:rsidP="00256EF4">
      <w:pPr>
        <w:tabs>
          <w:tab w:val="center" w:pos="4680"/>
        </w:tabs>
        <w:jc w:val="center"/>
        <w:rPr>
          <w:rFonts w:ascii="Arial" w:hAnsi="Arial" w:cs="Arial"/>
          <w:b/>
          <w:bCs/>
        </w:rPr>
      </w:pPr>
      <w:r w:rsidRPr="00DD5287">
        <w:rPr>
          <w:rFonts w:ascii="Arial" w:hAnsi="Arial" w:cs="Arial"/>
          <w:b/>
          <w:bCs/>
        </w:rPr>
        <w:t>3:30</w:t>
      </w:r>
      <w:r w:rsidR="00156BC2" w:rsidRPr="00DD5287">
        <w:rPr>
          <w:rFonts w:ascii="Arial" w:hAnsi="Arial" w:cs="Arial"/>
          <w:b/>
          <w:bCs/>
        </w:rPr>
        <w:t xml:space="preserve"> p.m.</w:t>
      </w:r>
    </w:p>
    <w:p w14:paraId="4F2BD0A2" w14:textId="77777777" w:rsidR="00156BC2" w:rsidRPr="00DD5287" w:rsidRDefault="00156BC2">
      <w:pPr>
        <w:rPr>
          <w:rFonts w:ascii="Arial" w:hAnsi="Arial" w:cs="Arial"/>
        </w:rPr>
      </w:pPr>
    </w:p>
    <w:p w14:paraId="5EEFB8DB" w14:textId="7A7258E3" w:rsidR="00767225" w:rsidRDefault="00156BC2" w:rsidP="00767225">
      <w:pPr>
        <w:pStyle w:val="Level1"/>
        <w:numPr>
          <w:ilvl w:val="0"/>
          <w:numId w:val="29"/>
        </w:numPr>
        <w:tabs>
          <w:tab w:val="left" w:pos="-1440"/>
        </w:tabs>
        <w:rPr>
          <w:rFonts w:ascii="Arial" w:hAnsi="Arial" w:cs="Arial"/>
        </w:rPr>
      </w:pPr>
      <w:r w:rsidRPr="00DD5287">
        <w:rPr>
          <w:rFonts w:ascii="Arial" w:hAnsi="Arial" w:cs="Arial"/>
        </w:rPr>
        <w:t xml:space="preserve">Call </w:t>
      </w:r>
      <w:r w:rsidR="00B96C98" w:rsidRPr="00DD5287">
        <w:rPr>
          <w:rFonts w:ascii="Arial" w:hAnsi="Arial" w:cs="Arial"/>
        </w:rPr>
        <w:t>to</w:t>
      </w:r>
      <w:r w:rsidRPr="00DD5287">
        <w:rPr>
          <w:rFonts w:ascii="Arial" w:hAnsi="Arial" w:cs="Arial"/>
        </w:rPr>
        <w:t xml:space="preserve"> Order</w:t>
      </w:r>
      <w:r w:rsidR="00CC75EA" w:rsidRPr="00DD5287">
        <w:rPr>
          <w:rFonts w:ascii="Arial" w:hAnsi="Arial" w:cs="Arial"/>
        </w:rPr>
        <w:t xml:space="preserve">/Determination </w:t>
      </w:r>
      <w:r w:rsidR="005D2C57" w:rsidRPr="00DD5287">
        <w:rPr>
          <w:rFonts w:ascii="Arial" w:hAnsi="Arial" w:cs="Arial"/>
        </w:rPr>
        <w:t>of Quorum</w:t>
      </w:r>
    </w:p>
    <w:p w14:paraId="0FC8F0D5" w14:textId="77777777" w:rsidR="00E862F2" w:rsidRPr="00DD5287" w:rsidRDefault="00E862F2" w:rsidP="00E862F2">
      <w:pPr>
        <w:pStyle w:val="Level1"/>
        <w:tabs>
          <w:tab w:val="left" w:pos="-1440"/>
        </w:tabs>
        <w:ind w:firstLine="0"/>
        <w:rPr>
          <w:rFonts w:ascii="Arial" w:hAnsi="Arial" w:cs="Arial"/>
        </w:rPr>
      </w:pPr>
    </w:p>
    <w:p w14:paraId="12830AEF" w14:textId="15BAA09D" w:rsidR="00156BC2" w:rsidRPr="00267C2A" w:rsidRDefault="00156BC2" w:rsidP="00767225">
      <w:pPr>
        <w:pStyle w:val="Level1"/>
        <w:numPr>
          <w:ilvl w:val="0"/>
          <w:numId w:val="29"/>
        </w:numPr>
        <w:tabs>
          <w:tab w:val="left" w:pos="-1440"/>
        </w:tabs>
        <w:rPr>
          <w:rFonts w:ascii="Arial" w:hAnsi="Arial" w:cs="Arial"/>
        </w:rPr>
      </w:pPr>
      <w:r w:rsidRPr="00DD5287">
        <w:rPr>
          <w:rFonts w:ascii="Arial" w:hAnsi="Arial" w:cs="Arial"/>
          <w:bCs/>
        </w:rPr>
        <w:t>Agenda Approval</w:t>
      </w:r>
    </w:p>
    <w:p w14:paraId="0EF1EC40" w14:textId="77777777" w:rsidR="00267C2A" w:rsidRDefault="00267C2A" w:rsidP="00267C2A">
      <w:pPr>
        <w:pStyle w:val="ListParagraph"/>
        <w:rPr>
          <w:rFonts w:ascii="Arial" w:hAnsi="Arial" w:cs="Arial"/>
        </w:rPr>
      </w:pPr>
    </w:p>
    <w:p w14:paraId="6B36796C" w14:textId="4832869D" w:rsidR="00156BC2" w:rsidRDefault="000A08FE" w:rsidP="00767225">
      <w:pPr>
        <w:pStyle w:val="Level1"/>
        <w:numPr>
          <w:ilvl w:val="0"/>
          <w:numId w:val="29"/>
        </w:numPr>
        <w:tabs>
          <w:tab w:val="left" w:pos="-1440"/>
        </w:tabs>
        <w:rPr>
          <w:rFonts w:ascii="Arial" w:hAnsi="Arial" w:cs="Arial"/>
          <w:bCs/>
        </w:rPr>
      </w:pPr>
      <w:r w:rsidRPr="00DD5287">
        <w:rPr>
          <w:rFonts w:ascii="Arial" w:hAnsi="Arial" w:cs="Arial"/>
          <w:bCs/>
        </w:rPr>
        <w:t>Approval of Minutes</w:t>
      </w:r>
      <w:r w:rsidR="0050111F">
        <w:rPr>
          <w:rFonts w:ascii="Arial" w:hAnsi="Arial" w:cs="Arial"/>
          <w:bCs/>
        </w:rPr>
        <w:t xml:space="preserve"> </w:t>
      </w:r>
    </w:p>
    <w:p w14:paraId="2C1478DF" w14:textId="77777777" w:rsidR="00E862F2" w:rsidRPr="00DD5287" w:rsidRDefault="00E862F2" w:rsidP="00E862F2">
      <w:pPr>
        <w:pStyle w:val="Level1"/>
        <w:tabs>
          <w:tab w:val="left" w:pos="-1440"/>
        </w:tabs>
        <w:ind w:left="0" w:firstLine="0"/>
        <w:rPr>
          <w:rFonts w:ascii="Arial" w:hAnsi="Arial" w:cs="Arial"/>
          <w:bCs/>
        </w:rPr>
      </w:pPr>
    </w:p>
    <w:p w14:paraId="35BF7DA1" w14:textId="77777777" w:rsidR="00BC0C42" w:rsidRPr="00BC0C42" w:rsidRDefault="00BC0C42" w:rsidP="00767225">
      <w:pPr>
        <w:pStyle w:val="Level1"/>
        <w:numPr>
          <w:ilvl w:val="0"/>
          <w:numId w:val="29"/>
        </w:numPr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  <w:bCs/>
        </w:rPr>
        <w:t>Comments/Questions from the Public</w:t>
      </w:r>
    </w:p>
    <w:p w14:paraId="0E4358D7" w14:textId="77777777" w:rsidR="00BC0C42" w:rsidRDefault="00BC0C42" w:rsidP="00BC0C42">
      <w:pPr>
        <w:pStyle w:val="ListParagraph"/>
        <w:rPr>
          <w:rFonts w:ascii="Arial" w:hAnsi="Arial" w:cs="Arial"/>
          <w:bCs/>
        </w:rPr>
      </w:pPr>
    </w:p>
    <w:p w14:paraId="7095EA70" w14:textId="74D1F561" w:rsidR="00156BC2" w:rsidRPr="00DD5287" w:rsidRDefault="00156BC2" w:rsidP="00767225">
      <w:pPr>
        <w:pStyle w:val="Level1"/>
        <w:numPr>
          <w:ilvl w:val="0"/>
          <w:numId w:val="29"/>
        </w:numPr>
        <w:tabs>
          <w:tab w:val="left" w:pos="-1440"/>
        </w:tabs>
        <w:rPr>
          <w:rFonts w:ascii="Arial" w:hAnsi="Arial" w:cs="Arial"/>
        </w:rPr>
      </w:pPr>
      <w:r w:rsidRPr="00DD5287">
        <w:rPr>
          <w:rFonts w:ascii="Arial" w:hAnsi="Arial" w:cs="Arial"/>
          <w:bCs/>
        </w:rPr>
        <w:t>Bills &amp; Financial Reports</w:t>
      </w:r>
    </w:p>
    <w:p w14:paraId="424FCB6A" w14:textId="77777777" w:rsidR="00072E89" w:rsidRPr="00DD5287" w:rsidRDefault="00072E89" w:rsidP="00072E89">
      <w:pPr>
        <w:pStyle w:val="Level1"/>
        <w:tabs>
          <w:tab w:val="left" w:pos="-1440"/>
        </w:tabs>
        <w:ind w:left="1440" w:firstLine="0"/>
        <w:rPr>
          <w:rFonts w:ascii="Arial" w:hAnsi="Arial" w:cs="Arial"/>
        </w:rPr>
      </w:pPr>
    </w:p>
    <w:p w14:paraId="3C3E73DC" w14:textId="337F4403" w:rsidR="00590E4A" w:rsidRDefault="00156BC2" w:rsidP="00590E4A">
      <w:pPr>
        <w:pStyle w:val="Level1"/>
        <w:numPr>
          <w:ilvl w:val="0"/>
          <w:numId w:val="29"/>
        </w:numPr>
        <w:tabs>
          <w:tab w:val="left" w:pos="-1440"/>
        </w:tabs>
        <w:rPr>
          <w:rFonts w:ascii="Arial" w:hAnsi="Arial" w:cs="Arial"/>
        </w:rPr>
      </w:pPr>
      <w:r w:rsidRPr="00DD5287">
        <w:rPr>
          <w:rFonts w:ascii="Arial" w:hAnsi="Arial" w:cs="Arial"/>
        </w:rPr>
        <w:t>Communications</w:t>
      </w:r>
      <w:r w:rsidR="00BC0C42">
        <w:rPr>
          <w:rFonts w:ascii="Arial" w:hAnsi="Arial" w:cs="Arial"/>
        </w:rPr>
        <w:t>/</w:t>
      </w:r>
      <w:bookmarkStart w:id="0" w:name="_Hlk93396512"/>
      <w:r w:rsidR="00BC0C42">
        <w:rPr>
          <w:rFonts w:ascii="Arial" w:hAnsi="Arial" w:cs="Arial"/>
        </w:rPr>
        <w:t>Board Education</w:t>
      </w:r>
    </w:p>
    <w:p w14:paraId="3460FD09" w14:textId="14FFAB13" w:rsidR="00894E4A" w:rsidRDefault="00894E4A" w:rsidP="00894E4A">
      <w:pPr>
        <w:pStyle w:val="Level1"/>
        <w:numPr>
          <w:ilvl w:val="1"/>
          <w:numId w:val="29"/>
        </w:numPr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t>Update on Proposed Legislation</w:t>
      </w:r>
    </w:p>
    <w:p w14:paraId="7F50DF71" w14:textId="77777777" w:rsidR="00047EF2" w:rsidRPr="00047EF2" w:rsidRDefault="00047EF2" w:rsidP="00047EF2">
      <w:pPr>
        <w:pStyle w:val="Level1"/>
        <w:tabs>
          <w:tab w:val="left" w:pos="-1440"/>
        </w:tabs>
        <w:ind w:left="1440" w:firstLine="0"/>
        <w:rPr>
          <w:rFonts w:ascii="Arial" w:hAnsi="Arial" w:cs="Arial"/>
        </w:rPr>
      </w:pPr>
    </w:p>
    <w:bookmarkEnd w:id="0"/>
    <w:p w14:paraId="5183A4C5" w14:textId="6A833BB6" w:rsidR="008E4B1C" w:rsidRDefault="00125222" w:rsidP="008E4B1C">
      <w:pPr>
        <w:pStyle w:val="Level1"/>
        <w:numPr>
          <w:ilvl w:val="0"/>
          <w:numId w:val="29"/>
        </w:numPr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t>Committee R</w:t>
      </w:r>
      <w:r w:rsidRPr="00AA483D">
        <w:rPr>
          <w:rFonts w:ascii="Arial" w:hAnsi="Arial" w:cs="Arial"/>
        </w:rPr>
        <w:t>eports</w:t>
      </w:r>
    </w:p>
    <w:p w14:paraId="4796AFC6" w14:textId="6D106169" w:rsidR="008E4B1C" w:rsidRPr="008E4B1C" w:rsidRDefault="008D1727" w:rsidP="008E4B1C">
      <w:pPr>
        <w:pStyle w:val="Level1"/>
        <w:numPr>
          <w:ilvl w:val="1"/>
          <w:numId w:val="29"/>
        </w:numPr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FDPL Foundation </w:t>
      </w:r>
    </w:p>
    <w:p w14:paraId="54DD342A" w14:textId="07861F62" w:rsidR="00125222" w:rsidRDefault="00125222" w:rsidP="00125222">
      <w:pPr>
        <w:pStyle w:val="Level1"/>
        <w:tabs>
          <w:tab w:val="left" w:pos="-1440"/>
        </w:tabs>
        <w:rPr>
          <w:rFonts w:ascii="Arial" w:hAnsi="Arial" w:cs="Arial"/>
        </w:rPr>
      </w:pPr>
    </w:p>
    <w:p w14:paraId="55CD5741" w14:textId="2406DFAF" w:rsidR="004247E5" w:rsidRDefault="00156BC2" w:rsidP="00726295">
      <w:pPr>
        <w:pStyle w:val="Level1"/>
        <w:numPr>
          <w:ilvl w:val="0"/>
          <w:numId w:val="29"/>
        </w:numPr>
        <w:tabs>
          <w:tab w:val="left" w:pos="-1440"/>
        </w:tabs>
        <w:rPr>
          <w:rFonts w:ascii="Arial" w:hAnsi="Arial" w:cs="Arial"/>
        </w:rPr>
      </w:pPr>
      <w:r w:rsidRPr="00DD5287">
        <w:rPr>
          <w:rFonts w:ascii="Arial" w:hAnsi="Arial" w:cs="Arial"/>
        </w:rPr>
        <w:t>Director’s Report</w:t>
      </w:r>
    </w:p>
    <w:p w14:paraId="3F523CC1" w14:textId="77777777" w:rsidR="003B509E" w:rsidRPr="00DD5287" w:rsidRDefault="003B509E" w:rsidP="003B509E">
      <w:pPr>
        <w:pStyle w:val="ListParagraph"/>
        <w:rPr>
          <w:rFonts w:ascii="Arial" w:hAnsi="Arial" w:cs="Arial"/>
        </w:rPr>
      </w:pPr>
    </w:p>
    <w:p w14:paraId="5B57603F" w14:textId="3BD27011" w:rsidR="00D35F8B" w:rsidRDefault="00BC0C42" w:rsidP="00D35F8B">
      <w:pPr>
        <w:pStyle w:val="Level1"/>
        <w:numPr>
          <w:ilvl w:val="0"/>
          <w:numId w:val="29"/>
        </w:numPr>
        <w:tabs>
          <w:tab w:val="left" w:pos="-1440"/>
        </w:tabs>
        <w:rPr>
          <w:rFonts w:ascii="Arial" w:hAnsi="Arial" w:cs="Arial"/>
        </w:rPr>
      </w:pPr>
      <w:r w:rsidRPr="00DD5287">
        <w:rPr>
          <w:rFonts w:ascii="Arial" w:hAnsi="Arial" w:cs="Arial"/>
        </w:rPr>
        <w:t xml:space="preserve">Old </w:t>
      </w:r>
      <w:r w:rsidR="00D35F8B" w:rsidRPr="00DD5287">
        <w:rPr>
          <w:rFonts w:ascii="Arial" w:hAnsi="Arial" w:cs="Arial"/>
        </w:rPr>
        <w:t>Business</w:t>
      </w:r>
    </w:p>
    <w:p w14:paraId="13221724" w14:textId="7DAAFD73" w:rsidR="00C35D8D" w:rsidRDefault="00C35D8D" w:rsidP="00C35D8D">
      <w:pPr>
        <w:pStyle w:val="Level1"/>
        <w:numPr>
          <w:ilvl w:val="1"/>
          <w:numId w:val="29"/>
        </w:numPr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t>Renovation/Remodel</w:t>
      </w:r>
      <w:r w:rsidR="004771E6">
        <w:rPr>
          <w:rFonts w:ascii="Arial" w:hAnsi="Arial" w:cs="Arial"/>
        </w:rPr>
        <w:t xml:space="preserve"> Discussion</w:t>
      </w:r>
      <w:bookmarkStart w:id="1" w:name="_GoBack"/>
      <w:bookmarkEnd w:id="1"/>
    </w:p>
    <w:p w14:paraId="05F1F121" w14:textId="77777777" w:rsidR="00C34685" w:rsidRPr="00C34685" w:rsidRDefault="00C34685" w:rsidP="001A5B35">
      <w:pPr>
        <w:pStyle w:val="Level1"/>
        <w:tabs>
          <w:tab w:val="left" w:pos="-1440"/>
        </w:tabs>
        <w:ind w:left="0" w:firstLine="0"/>
        <w:rPr>
          <w:rFonts w:ascii="Arial" w:hAnsi="Arial" w:cs="Arial"/>
        </w:rPr>
      </w:pPr>
    </w:p>
    <w:p w14:paraId="11C04C53" w14:textId="4108F65F" w:rsidR="00CE71FB" w:rsidRDefault="00BC0C42" w:rsidP="00CE71FB">
      <w:pPr>
        <w:pStyle w:val="Level1"/>
        <w:numPr>
          <w:ilvl w:val="0"/>
          <w:numId w:val="29"/>
        </w:numPr>
        <w:tabs>
          <w:tab w:val="left" w:pos="-1440"/>
        </w:tabs>
        <w:rPr>
          <w:rFonts w:ascii="Arial" w:hAnsi="Arial" w:cs="Arial"/>
        </w:rPr>
      </w:pPr>
      <w:r w:rsidRPr="00DD5287">
        <w:rPr>
          <w:rFonts w:ascii="Arial" w:hAnsi="Arial" w:cs="Arial"/>
        </w:rPr>
        <w:t xml:space="preserve">New </w:t>
      </w:r>
      <w:r w:rsidR="00156BC2" w:rsidRPr="00DD5287">
        <w:rPr>
          <w:rFonts w:ascii="Arial" w:hAnsi="Arial" w:cs="Arial"/>
        </w:rPr>
        <w:t>Business</w:t>
      </w:r>
    </w:p>
    <w:p w14:paraId="6060C05E" w14:textId="2DEB3C53" w:rsidR="008E4B1C" w:rsidRDefault="00894E4A" w:rsidP="00825FEF">
      <w:pPr>
        <w:pStyle w:val="Level1"/>
        <w:numPr>
          <w:ilvl w:val="1"/>
          <w:numId w:val="29"/>
        </w:numPr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t>Borrowing Library Materials Policy</w:t>
      </w:r>
      <w:r w:rsidR="008E4B1C">
        <w:rPr>
          <w:rFonts w:ascii="Arial" w:hAnsi="Arial" w:cs="Arial"/>
        </w:rPr>
        <w:t xml:space="preserve"> – Revision</w:t>
      </w:r>
    </w:p>
    <w:p w14:paraId="06DE8B5A" w14:textId="77777777" w:rsidR="000F3B44" w:rsidRDefault="000F3B44" w:rsidP="00017338">
      <w:pPr>
        <w:pStyle w:val="Level1"/>
        <w:tabs>
          <w:tab w:val="left" w:pos="-1440"/>
        </w:tabs>
        <w:ind w:left="0" w:firstLine="0"/>
        <w:rPr>
          <w:rFonts w:ascii="Arial" w:hAnsi="Arial" w:cs="Arial"/>
        </w:rPr>
      </w:pPr>
    </w:p>
    <w:p w14:paraId="48988AC5" w14:textId="4CB26D9E" w:rsidR="004C42CF" w:rsidRPr="00DD5287" w:rsidRDefault="004C42CF" w:rsidP="00767225">
      <w:pPr>
        <w:pStyle w:val="Level1"/>
        <w:numPr>
          <w:ilvl w:val="0"/>
          <w:numId w:val="29"/>
        </w:numPr>
        <w:tabs>
          <w:tab w:val="left" w:pos="-1440"/>
        </w:tabs>
        <w:rPr>
          <w:rFonts w:ascii="Arial" w:hAnsi="Arial" w:cs="Arial"/>
        </w:rPr>
      </w:pPr>
      <w:r w:rsidRPr="00DD5287">
        <w:rPr>
          <w:rFonts w:ascii="Arial" w:hAnsi="Arial" w:cs="Arial"/>
        </w:rPr>
        <w:t>Adjournment</w:t>
      </w:r>
    </w:p>
    <w:p w14:paraId="292673A3" w14:textId="261198D7" w:rsidR="001B0EA1" w:rsidRDefault="001B0EA1" w:rsidP="001B0EA1">
      <w:pPr>
        <w:pStyle w:val="ListParagraph"/>
        <w:rPr>
          <w:rFonts w:ascii="Arial" w:hAnsi="Arial" w:cs="Arial"/>
        </w:rPr>
      </w:pPr>
    </w:p>
    <w:p w14:paraId="0388BB46" w14:textId="77777777" w:rsidR="00590E4A" w:rsidRDefault="00590E4A" w:rsidP="00590E4A">
      <w:pPr>
        <w:pStyle w:val="Level1"/>
        <w:tabs>
          <w:tab w:val="left" w:pos="-1440"/>
        </w:tabs>
        <w:rPr>
          <w:rFonts w:ascii="Arial" w:hAnsi="Arial" w:cs="Arial"/>
        </w:rPr>
      </w:pPr>
    </w:p>
    <w:p w14:paraId="1F628D42" w14:textId="77777777" w:rsidR="00590E4A" w:rsidRDefault="00590E4A" w:rsidP="00590E4A">
      <w:pPr>
        <w:pStyle w:val="Level1"/>
        <w:tabs>
          <w:tab w:val="left" w:pos="-1440"/>
        </w:tabs>
        <w:rPr>
          <w:rFonts w:ascii="Arial" w:hAnsi="Arial" w:cs="Arial"/>
        </w:rPr>
      </w:pPr>
    </w:p>
    <w:p w14:paraId="77160CF2" w14:textId="3567F9DE" w:rsidR="00590E4A" w:rsidRPr="00DD5287" w:rsidRDefault="00590E4A" w:rsidP="00590E4A">
      <w:pPr>
        <w:pStyle w:val="Level1"/>
        <w:tabs>
          <w:tab w:val="left" w:pos="-1440"/>
        </w:tabs>
        <w:rPr>
          <w:rFonts w:ascii="Arial" w:hAnsi="Arial" w:cs="Arial"/>
        </w:rPr>
      </w:pPr>
      <w:r w:rsidRPr="00205B00">
        <w:rPr>
          <w:rFonts w:ascii="Arial" w:hAnsi="Arial" w:cs="Arial"/>
        </w:rPr>
        <w:t xml:space="preserve">Next Meeting: </w:t>
      </w:r>
      <w:r>
        <w:rPr>
          <w:rFonts w:ascii="Arial" w:hAnsi="Arial" w:cs="Arial"/>
        </w:rPr>
        <w:t>Mon</w:t>
      </w:r>
      <w:r w:rsidRPr="00205B00">
        <w:rPr>
          <w:rFonts w:ascii="Arial" w:hAnsi="Arial" w:cs="Arial"/>
        </w:rPr>
        <w:t xml:space="preserve">day, </w:t>
      </w:r>
      <w:r w:rsidR="008D1727">
        <w:rPr>
          <w:rFonts w:ascii="Arial" w:hAnsi="Arial" w:cs="Arial"/>
        </w:rPr>
        <w:t>March 23</w:t>
      </w:r>
      <w:r w:rsidR="001F55B3">
        <w:rPr>
          <w:rFonts w:ascii="Arial" w:hAnsi="Arial" w:cs="Arial"/>
        </w:rPr>
        <w:t>, 2026</w:t>
      </w:r>
      <w:r w:rsidRPr="00205B00">
        <w:rPr>
          <w:rFonts w:ascii="Arial" w:hAnsi="Arial" w:cs="Arial"/>
        </w:rPr>
        <w:t xml:space="preserve"> 3:30 p.m.</w:t>
      </w:r>
    </w:p>
    <w:p w14:paraId="0C2135A4" w14:textId="77777777" w:rsidR="00E862F2" w:rsidRPr="00DD5287" w:rsidRDefault="00E862F2" w:rsidP="001B0EA1">
      <w:pPr>
        <w:pStyle w:val="ListParagraph"/>
        <w:rPr>
          <w:rFonts w:ascii="Arial" w:hAnsi="Arial" w:cs="Arial"/>
        </w:rPr>
      </w:pPr>
    </w:p>
    <w:sectPr w:rsidR="00E862F2" w:rsidRPr="00DD5287" w:rsidSect="00FB3D4D">
      <w:pgSz w:w="12240" w:h="15840"/>
      <w:pgMar w:top="1440" w:right="1080" w:bottom="1440" w:left="1440" w:header="720" w:footer="576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E4ACC8E"/>
    <w:name w:val="AutoList1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843D95"/>
    <w:multiLevelType w:val="hybridMultilevel"/>
    <w:tmpl w:val="9D7AD742"/>
    <w:lvl w:ilvl="0" w:tplc="B10213F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A5435A"/>
    <w:multiLevelType w:val="hybridMultilevel"/>
    <w:tmpl w:val="A8289D58"/>
    <w:lvl w:ilvl="0" w:tplc="12E0615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2F6171"/>
    <w:multiLevelType w:val="hybridMultilevel"/>
    <w:tmpl w:val="EE283CD0"/>
    <w:lvl w:ilvl="0" w:tplc="96CA57C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DE4AC7"/>
    <w:multiLevelType w:val="hybridMultilevel"/>
    <w:tmpl w:val="DC621942"/>
    <w:lvl w:ilvl="0" w:tplc="7C60E03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2EA2193"/>
    <w:multiLevelType w:val="hybridMultilevel"/>
    <w:tmpl w:val="693A5F5E"/>
    <w:lvl w:ilvl="0" w:tplc="987E81D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4396150"/>
    <w:multiLevelType w:val="hybridMultilevel"/>
    <w:tmpl w:val="FE6CFB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5C3094"/>
    <w:multiLevelType w:val="hybridMultilevel"/>
    <w:tmpl w:val="1786E3E4"/>
    <w:lvl w:ilvl="0" w:tplc="781A18C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461B5C"/>
    <w:multiLevelType w:val="hybridMultilevel"/>
    <w:tmpl w:val="7A14D6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E01B16"/>
    <w:multiLevelType w:val="hybridMultilevel"/>
    <w:tmpl w:val="670234F6"/>
    <w:lvl w:ilvl="0" w:tplc="8B40AF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14F6E15"/>
    <w:multiLevelType w:val="hybridMultilevel"/>
    <w:tmpl w:val="3140BBD8"/>
    <w:lvl w:ilvl="0" w:tplc="3A4E24F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18E5861"/>
    <w:multiLevelType w:val="hybridMultilevel"/>
    <w:tmpl w:val="BEBE3782"/>
    <w:lvl w:ilvl="0" w:tplc="04090015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FA02DBF8">
      <w:start w:val="1"/>
      <w:numFmt w:val="upperLetter"/>
      <w:lvlText w:val="%2.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291413"/>
    <w:multiLevelType w:val="hybridMultilevel"/>
    <w:tmpl w:val="D6CC0FDE"/>
    <w:lvl w:ilvl="0" w:tplc="04090015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2F53A3"/>
    <w:multiLevelType w:val="hybridMultilevel"/>
    <w:tmpl w:val="918AFAE8"/>
    <w:lvl w:ilvl="0" w:tplc="FA02DBF8">
      <w:start w:val="1"/>
      <w:numFmt w:val="upperLetter"/>
      <w:lvlText w:val="%1.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D3E28C4"/>
    <w:multiLevelType w:val="hybridMultilevel"/>
    <w:tmpl w:val="2F7E624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154557"/>
    <w:multiLevelType w:val="hybridMultilevel"/>
    <w:tmpl w:val="DDB4D8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3FA086B"/>
    <w:multiLevelType w:val="hybridMultilevel"/>
    <w:tmpl w:val="C1289E12"/>
    <w:lvl w:ilvl="0" w:tplc="13E0BE3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E77785A"/>
    <w:multiLevelType w:val="hybridMultilevel"/>
    <w:tmpl w:val="1BFA99F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D0B89"/>
    <w:multiLevelType w:val="hybridMultilevel"/>
    <w:tmpl w:val="9C1EAF94"/>
    <w:lvl w:ilvl="0" w:tplc="462EAF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4951BD0"/>
    <w:multiLevelType w:val="hybridMultilevel"/>
    <w:tmpl w:val="B5E0D1BA"/>
    <w:lvl w:ilvl="0" w:tplc="223CD1D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633295F"/>
    <w:multiLevelType w:val="hybridMultilevel"/>
    <w:tmpl w:val="CF8E1CD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8D7665F"/>
    <w:multiLevelType w:val="hybridMultilevel"/>
    <w:tmpl w:val="3182A1BC"/>
    <w:lvl w:ilvl="0" w:tplc="DDCC5E8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1181FFB"/>
    <w:multiLevelType w:val="hybridMultilevel"/>
    <w:tmpl w:val="5288B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A23F8"/>
    <w:multiLevelType w:val="hybridMultilevel"/>
    <w:tmpl w:val="A93E5538"/>
    <w:lvl w:ilvl="0" w:tplc="3CF8826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4AB4309"/>
    <w:multiLevelType w:val="hybridMultilevel"/>
    <w:tmpl w:val="6E984514"/>
    <w:lvl w:ilvl="0" w:tplc="FA02DBF8">
      <w:start w:val="1"/>
      <w:numFmt w:val="upp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C3D286C"/>
    <w:multiLevelType w:val="hybridMultilevel"/>
    <w:tmpl w:val="E4D68EBA"/>
    <w:lvl w:ilvl="0" w:tplc="04090015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FA02DBF8">
      <w:start w:val="1"/>
      <w:numFmt w:val="upperLetter"/>
      <w:lvlText w:val="%2.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711CBE"/>
    <w:multiLevelType w:val="hybridMultilevel"/>
    <w:tmpl w:val="4B0C7D76"/>
    <w:lvl w:ilvl="0" w:tplc="80A6EF8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4093C2D"/>
    <w:multiLevelType w:val="hybridMultilevel"/>
    <w:tmpl w:val="7B7A849E"/>
    <w:lvl w:ilvl="0" w:tplc="0CA8D28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90178B6"/>
    <w:multiLevelType w:val="hybridMultilevel"/>
    <w:tmpl w:val="124AEA7C"/>
    <w:lvl w:ilvl="0" w:tplc="C792A50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C203BAF"/>
    <w:multiLevelType w:val="hybridMultilevel"/>
    <w:tmpl w:val="B638006E"/>
    <w:lvl w:ilvl="0" w:tplc="7A2C6D8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E6B33E4"/>
    <w:multiLevelType w:val="hybridMultilevel"/>
    <w:tmpl w:val="C834F4D2"/>
    <w:lvl w:ilvl="0" w:tplc="D2CC8F4C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0"/>
    <w:lvlOverride w:ilvl="0">
      <w:startOverride w:val="1"/>
      <w:lvl w:ilvl="0">
        <w:start w:val="1"/>
        <w:numFmt w:val="upperRoman"/>
        <w:lvlText w:val="%1."/>
        <w:lvlJc w:val="left"/>
        <w:rPr>
          <w:b w:val="0"/>
        </w:rPr>
      </w:lvl>
    </w:lvlOverride>
    <w:lvlOverride w:ilvl="1">
      <w:startOverride w:val="1"/>
      <w:lvl w:ilvl="1">
        <w:start w:val="1"/>
        <w:numFmt w:val="upperRoman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</w:lvl>
    </w:lvlOverride>
    <w:lvlOverride w:ilvl="3">
      <w:startOverride w:val="1"/>
      <w:lvl w:ilvl="3">
        <w:start w:val="1"/>
        <w:numFmt w:val="upperRoman"/>
        <w:lvlText w:val="%4."/>
        <w:lvlJc w:val="left"/>
      </w:lvl>
    </w:lvlOverride>
    <w:lvlOverride w:ilvl="4">
      <w:startOverride w:val="1"/>
      <w:lvl w:ilvl="4">
        <w:start w:val="1"/>
        <w:numFmt w:val="upp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  <w:num w:numId="2">
    <w:abstractNumId w:val="11"/>
  </w:num>
  <w:num w:numId="3">
    <w:abstractNumId w:val="12"/>
  </w:num>
  <w:num w:numId="4">
    <w:abstractNumId w:val="18"/>
  </w:num>
  <w:num w:numId="5">
    <w:abstractNumId w:val="9"/>
  </w:num>
  <w:num w:numId="6">
    <w:abstractNumId w:val="27"/>
  </w:num>
  <w:num w:numId="7">
    <w:abstractNumId w:val="4"/>
  </w:num>
  <w:num w:numId="8">
    <w:abstractNumId w:val="10"/>
  </w:num>
  <w:num w:numId="9">
    <w:abstractNumId w:val="23"/>
  </w:num>
  <w:num w:numId="10">
    <w:abstractNumId w:val="30"/>
  </w:num>
  <w:num w:numId="11">
    <w:abstractNumId w:val="5"/>
  </w:num>
  <w:num w:numId="12">
    <w:abstractNumId w:val="16"/>
  </w:num>
  <w:num w:numId="13">
    <w:abstractNumId w:val="26"/>
  </w:num>
  <w:num w:numId="14">
    <w:abstractNumId w:val="29"/>
  </w:num>
  <w:num w:numId="15">
    <w:abstractNumId w:val="28"/>
  </w:num>
  <w:num w:numId="16">
    <w:abstractNumId w:val="1"/>
  </w:num>
  <w:num w:numId="17">
    <w:abstractNumId w:val="7"/>
  </w:num>
  <w:num w:numId="18">
    <w:abstractNumId w:val="2"/>
  </w:num>
  <w:num w:numId="19">
    <w:abstractNumId w:val="19"/>
  </w:num>
  <w:num w:numId="20">
    <w:abstractNumId w:val="3"/>
  </w:num>
  <w:num w:numId="21">
    <w:abstractNumId w:val="21"/>
  </w:num>
  <w:num w:numId="22">
    <w:abstractNumId w:val="22"/>
  </w:num>
  <w:num w:numId="23">
    <w:abstractNumId w:val="15"/>
  </w:num>
  <w:num w:numId="24">
    <w:abstractNumId w:val="13"/>
  </w:num>
  <w:num w:numId="25">
    <w:abstractNumId w:val="24"/>
  </w:num>
  <w:num w:numId="26">
    <w:abstractNumId w:val="20"/>
  </w:num>
  <w:num w:numId="27">
    <w:abstractNumId w:val="14"/>
  </w:num>
  <w:num w:numId="28">
    <w:abstractNumId w:val="25"/>
  </w:num>
  <w:num w:numId="29">
    <w:abstractNumId w:val="17"/>
  </w:num>
  <w:num w:numId="30">
    <w:abstractNumId w:val="8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C2"/>
    <w:rsid w:val="000127B6"/>
    <w:rsid w:val="000140EB"/>
    <w:rsid w:val="00017338"/>
    <w:rsid w:val="00026655"/>
    <w:rsid w:val="00042550"/>
    <w:rsid w:val="000447BE"/>
    <w:rsid w:val="00047EF2"/>
    <w:rsid w:val="000501ED"/>
    <w:rsid w:val="00051731"/>
    <w:rsid w:val="00057184"/>
    <w:rsid w:val="00061F73"/>
    <w:rsid w:val="000639ED"/>
    <w:rsid w:val="00063F3A"/>
    <w:rsid w:val="000648CC"/>
    <w:rsid w:val="00064F8B"/>
    <w:rsid w:val="00071912"/>
    <w:rsid w:val="00072E89"/>
    <w:rsid w:val="00073D31"/>
    <w:rsid w:val="00074B5F"/>
    <w:rsid w:val="000756CB"/>
    <w:rsid w:val="00081C4E"/>
    <w:rsid w:val="00084091"/>
    <w:rsid w:val="00084452"/>
    <w:rsid w:val="0009235D"/>
    <w:rsid w:val="00094338"/>
    <w:rsid w:val="00097092"/>
    <w:rsid w:val="000977FC"/>
    <w:rsid w:val="000A08FE"/>
    <w:rsid w:val="000A2AAB"/>
    <w:rsid w:val="000A38D9"/>
    <w:rsid w:val="000B0B6D"/>
    <w:rsid w:val="000B1C31"/>
    <w:rsid w:val="000B5267"/>
    <w:rsid w:val="000C2861"/>
    <w:rsid w:val="000C5AD9"/>
    <w:rsid w:val="000D1921"/>
    <w:rsid w:val="000E2154"/>
    <w:rsid w:val="000E3222"/>
    <w:rsid w:val="000F3B44"/>
    <w:rsid w:val="000F6ECF"/>
    <w:rsid w:val="001043CC"/>
    <w:rsid w:val="00105F5D"/>
    <w:rsid w:val="00117F4A"/>
    <w:rsid w:val="00121150"/>
    <w:rsid w:val="00123E8A"/>
    <w:rsid w:val="00125222"/>
    <w:rsid w:val="0012576F"/>
    <w:rsid w:val="001260F6"/>
    <w:rsid w:val="00132AD5"/>
    <w:rsid w:val="00136067"/>
    <w:rsid w:val="00155295"/>
    <w:rsid w:val="00155FCE"/>
    <w:rsid w:val="00156BC2"/>
    <w:rsid w:val="001612AA"/>
    <w:rsid w:val="00161AF2"/>
    <w:rsid w:val="00162BBC"/>
    <w:rsid w:val="00163726"/>
    <w:rsid w:val="00164B71"/>
    <w:rsid w:val="0016716E"/>
    <w:rsid w:val="00174B97"/>
    <w:rsid w:val="00176C88"/>
    <w:rsid w:val="0018445A"/>
    <w:rsid w:val="00186419"/>
    <w:rsid w:val="00187D9A"/>
    <w:rsid w:val="001A5B35"/>
    <w:rsid w:val="001A6617"/>
    <w:rsid w:val="001B0470"/>
    <w:rsid w:val="001B0EA1"/>
    <w:rsid w:val="001B4ECD"/>
    <w:rsid w:val="001B56E6"/>
    <w:rsid w:val="001C2822"/>
    <w:rsid w:val="001D7F43"/>
    <w:rsid w:val="001E58A7"/>
    <w:rsid w:val="001E5CC6"/>
    <w:rsid w:val="001F2DFB"/>
    <w:rsid w:val="001F55B3"/>
    <w:rsid w:val="00201B60"/>
    <w:rsid w:val="0020319E"/>
    <w:rsid w:val="00205B00"/>
    <w:rsid w:val="0020729C"/>
    <w:rsid w:val="0021303D"/>
    <w:rsid w:val="002251D2"/>
    <w:rsid w:val="0023230F"/>
    <w:rsid w:val="00233578"/>
    <w:rsid w:val="00233842"/>
    <w:rsid w:val="00237962"/>
    <w:rsid w:val="00237AFD"/>
    <w:rsid w:val="0025580C"/>
    <w:rsid w:val="002559A4"/>
    <w:rsid w:val="00256EF4"/>
    <w:rsid w:val="00261422"/>
    <w:rsid w:val="00262133"/>
    <w:rsid w:val="00267C2A"/>
    <w:rsid w:val="002727C1"/>
    <w:rsid w:val="00277F49"/>
    <w:rsid w:val="002821A5"/>
    <w:rsid w:val="002879CE"/>
    <w:rsid w:val="00296F90"/>
    <w:rsid w:val="002A0780"/>
    <w:rsid w:val="002B1647"/>
    <w:rsid w:val="002B5B51"/>
    <w:rsid w:val="002C0348"/>
    <w:rsid w:val="002C03D7"/>
    <w:rsid w:val="002C11D5"/>
    <w:rsid w:val="002C311B"/>
    <w:rsid w:val="002C7B75"/>
    <w:rsid w:val="002D0769"/>
    <w:rsid w:val="002D61B1"/>
    <w:rsid w:val="002D7806"/>
    <w:rsid w:val="002D7E50"/>
    <w:rsid w:val="002E06ED"/>
    <w:rsid w:val="002E1791"/>
    <w:rsid w:val="002E2160"/>
    <w:rsid w:val="002E5BB2"/>
    <w:rsid w:val="002F735F"/>
    <w:rsid w:val="002F7653"/>
    <w:rsid w:val="002F7C12"/>
    <w:rsid w:val="0030271B"/>
    <w:rsid w:val="00305610"/>
    <w:rsid w:val="003058A9"/>
    <w:rsid w:val="0031149C"/>
    <w:rsid w:val="00312A54"/>
    <w:rsid w:val="00312EFA"/>
    <w:rsid w:val="00314309"/>
    <w:rsid w:val="0031599B"/>
    <w:rsid w:val="003175ED"/>
    <w:rsid w:val="003209AE"/>
    <w:rsid w:val="00320EE4"/>
    <w:rsid w:val="00321C05"/>
    <w:rsid w:val="00335BDD"/>
    <w:rsid w:val="0033603F"/>
    <w:rsid w:val="00340AA2"/>
    <w:rsid w:val="00341D15"/>
    <w:rsid w:val="00342931"/>
    <w:rsid w:val="003452F1"/>
    <w:rsid w:val="00347A1F"/>
    <w:rsid w:val="00350425"/>
    <w:rsid w:val="003624ED"/>
    <w:rsid w:val="003652E7"/>
    <w:rsid w:val="00366A91"/>
    <w:rsid w:val="00370462"/>
    <w:rsid w:val="003704F3"/>
    <w:rsid w:val="00372933"/>
    <w:rsid w:val="00372BF4"/>
    <w:rsid w:val="00376CE1"/>
    <w:rsid w:val="00381D32"/>
    <w:rsid w:val="00383BBB"/>
    <w:rsid w:val="0039129B"/>
    <w:rsid w:val="003928A0"/>
    <w:rsid w:val="003935FE"/>
    <w:rsid w:val="003A25A8"/>
    <w:rsid w:val="003A6352"/>
    <w:rsid w:val="003B2F90"/>
    <w:rsid w:val="003B4305"/>
    <w:rsid w:val="003B4344"/>
    <w:rsid w:val="003B509E"/>
    <w:rsid w:val="003C1437"/>
    <w:rsid w:val="003C695D"/>
    <w:rsid w:val="003D088A"/>
    <w:rsid w:val="003D2C30"/>
    <w:rsid w:val="003D5FD6"/>
    <w:rsid w:val="003E2315"/>
    <w:rsid w:val="003E4870"/>
    <w:rsid w:val="003F5D8A"/>
    <w:rsid w:val="003F701E"/>
    <w:rsid w:val="0040736A"/>
    <w:rsid w:val="004247E5"/>
    <w:rsid w:val="00424966"/>
    <w:rsid w:val="00426582"/>
    <w:rsid w:val="00435272"/>
    <w:rsid w:val="004361C0"/>
    <w:rsid w:val="00437F28"/>
    <w:rsid w:val="004414DC"/>
    <w:rsid w:val="00441620"/>
    <w:rsid w:val="00443A7C"/>
    <w:rsid w:val="00443FF6"/>
    <w:rsid w:val="00444786"/>
    <w:rsid w:val="00444FD7"/>
    <w:rsid w:val="004455DA"/>
    <w:rsid w:val="00447976"/>
    <w:rsid w:val="00451372"/>
    <w:rsid w:val="0045261A"/>
    <w:rsid w:val="004651A2"/>
    <w:rsid w:val="00465E34"/>
    <w:rsid w:val="00467B88"/>
    <w:rsid w:val="004709D9"/>
    <w:rsid w:val="00471F30"/>
    <w:rsid w:val="004771E6"/>
    <w:rsid w:val="004830C2"/>
    <w:rsid w:val="0048518A"/>
    <w:rsid w:val="004861B8"/>
    <w:rsid w:val="00487A56"/>
    <w:rsid w:val="004908A9"/>
    <w:rsid w:val="0049229A"/>
    <w:rsid w:val="00495DE4"/>
    <w:rsid w:val="00495F60"/>
    <w:rsid w:val="004A0EE4"/>
    <w:rsid w:val="004A434F"/>
    <w:rsid w:val="004A66CF"/>
    <w:rsid w:val="004B15A7"/>
    <w:rsid w:val="004B44F9"/>
    <w:rsid w:val="004B47BE"/>
    <w:rsid w:val="004B5849"/>
    <w:rsid w:val="004C42CF"/>
    <w:rsid w:val="004D0C23"/>
    <w:rsid w:val="004D306B"/>
    <w:rsid w:val="004D3F3D"/>
    <w:rsid w:val="004D7700"/>
    <w:rsid w:val="004D7FA3"/>
    <w:rsid w:val="004E033F"/>
    <w:rsid w:val="004E18E1"/>
    <w:rsid w:val="004E3907"/>
    <w:rsid w:val="004F08FC"/>
    <w:rsid w:val="004F628C"/>
    <w:rsid w:val="00500079"/>
    <w:rsid w:val="0050111F"/>
    <w:rsid w:val="0050165F"/>
    <w:rsid w:val="00501D51"/>
    <w:rsid w:val="00502DCD"/>
    <w:rsid w:val="00505B3D"/>
    <w:rsid w:val="00507A52"/>
    <w:rsid w:val="00511268"/>
    <w:rsid w:val="0052267D"/>
    <w:rsid w:val="005235E9"/>
    <w:rsid w:val="00524B54"/>
    <w:rsid w:val="0053054F"/>
    <w:rsid w:val="00531908"/>
    <w:rsid w:val="00531B0A"/>
    <w:rsid w:val="00536709"/>
    <w:rsid w:val="005372C3"/>
    <w:rsid w:val="00542186"/>
    <w:rsid w:val="00544D21"/>
    <w:rsid w:val="005462AB"/>
    <w:rsid w:val="005463DF"/>
    <w:rsid w:val="00546713"/>
    <w:rsid w:val="005479B9"/>
    <w:rsid w:val="0057348E"/>
    <w:rsid w:val="00573C23"/>
    <w:rsid w:val="005773D5"/>
    <w:rsid w:val="00580B56"/>
    <w:rsid w:val="00582360"/>
    <w:rsid w:val="005829AA"/>
    <w:rsid w:val="00583FBB"/>
    <w:rsid w:val="0058645A"/>
    <w:rsid w:val="00586B1F"/>
    <w:rsid w:val="00590E4A"/>
    <w:rsid w:val="005A1573"/>
    <w:rsid w:val="005A32FE"/>
    <w:rsid w:val="005B5A45"/>
    <w:rsid w:val="005C1823"/>
    <w:rsid w:val="005C284D"/>
    <w:rsid w:val="005C31A6"/>
    <w:rsid w:val="005D0D2E"/>
    <w:rsid w:val="005D221D"/>
    <w:rsid w:val="005D2919"/>
    <w:rsid w:val="005D2C57"/>
    <w:rsid w:val="005D3A4F"/>
    <w:rsid w:val="005D5BDE"/>
    <w:rsid w:val="005E2964"/>
    <w:rsid w:val="005F3B70"/>
    <w:rsid w:val="005F56DE"/>
    <w:rsid w:val="00611F47"/>
    <w:rsid w:val="00615657"/>
    <w:rsid w:val="00617F0B"/>
    <w:rsid w:val="0062223A"/>
    <w:rsid w:val="00622B3B"/>
    <w:rsid w:val="00625CB6"/>
    <w:rsid w:val="00627D43"/>
    <w:rsid w:val="006319C7"/>
    <w:rsid w:val="00633A13"/>
    <w:rsid w:val="00633F3A"/>
    <w:rsid w:val="006463BB"/>
    <w:rsid w:val="00651D9E"/>
    <w:rsid w:val="00655A1C"/>
    <w:rsid w:val="006624F4"/>
    <w:rsid w:val="00664360"/>
    <w:rsid w:val="0066538F"/>
    <w:rsid w:val="0066610F"/>
    <w:rsid w:val="0066683B"/>
    <w:rsid w:val="00666CFF"/>
    <w:rsid w:val="006674AF"/>
    <w:rsid w:val="00667E16"/>
    <w:rsid w:val="00672953"/>
    <w:rsid w:val="00675499"/>
    <w:rsid w:val="006766EE"/>
    <w:rsid w:val="006874F5"/>
    <w:rsid w:val="00690113"/>
    <w:rsid w:val="00691A8E"/>
    <w:rsid w:val="00694311"/>
    <w:rsid w:val="00697071"/>
    <w:rsid w:val="00697429"/>
    <w:rsid w:val="006B23F9"/>
    <w:rsid w:val="006B26E7"/>
    <w:rsid w:val="006B3982"/>
    <w:rsid w:val="006B3F06"/>
    <w:rsid w:val="006B472B"/>
    <w:rsid w:val="006B709B"/>
    <w:rsid w:val="006C27A2"/>
    <w:rsid w:val="006C6168"/>
    <w:rsid w:val="006C6F8F"/>
    <w:rsid w:val="006D58B7"/>
    <w:rsid w:val="006E2205"/>
    <w:rsid w:val="006F01F9"/>
    <w:rsid w:val="006F13C4"/>
    <w:rsid w:val="006F3D49"/>
    <w:rsid w:val="006F7C34"/>
    <w:rsid w:val="0070153B"/>
    <w:rsid w:val="0070364A"/>
    <w:rsid w:val="00705028"/>
    <w:rsid w:val="00711741"/>
    <w:rsid w:val="00716E69"/>
    <w:rsid w:val="00720860"/>
    <w:rsid w:val="007230D6"/>
    <w:rsid w:val="00724646"/>
    <w:rsid w:val="00724B68"/>
    <w:rsid w:val="00726295"/>
    <w:rsid w:val="00731AC3"/>
    <w:rsid w:val="00734322"/>
    <w:rsid w:val="00741FE1"/>
    <w:rsid w:val="00750A34"/>
    <w:rsid w:val="00767225"/>
    <w:rsid w:val="0077158C"/>
    <w:rsid w:val="0077771A"/>
    <w:rsid w:val="007800DB"/>
    <w:rsid w:val="0078415F"/>
    <w:rsid w:val="00784CA4"/>
    <w:rsid w:val="00791097"/>
    <w:rsid w:val="007911CF"/>
    <w:rsid w:val="007919BF"/>
    <w:rsid w:val="007A1355"/>
    <w:rsid w:val="007A48DE"/>
    <w:rsid w:val="007C0086"/>
    <w:rsid w:val="007C0386"/>
    <w:rsid w:val="007F1E1B"/>
    <w:rsid w:val="007F35CC"/>
    <w:rsid w:val="007F4E5D"/>
    <w:rsid w:val="00802962"/>
    <w:rsid w:val="008066BD"/>
    <w:rsid w:val="0081106A"/>
    <w:rsid w:val="0081207C"/>
    <w:rsid w:val="00812B66"/>
    <w:rsid w:val="008160E2"/>
    <w:rsid w:val="00824360"/>
    <w:rsid w:val="008245EA"/>
    <w:rsid w:val="00825FEF"/>
    <w:rsid w:val="0083764B"/>
    <w:rsid w:val="00842C6C"/>
    <w:rsid w:val="00854BF8"/>
    <w:rsid w:val="008604C6"/>
    <w:rsid w:val="008641CF"/>
    <w:rsid w:val="00873A77"/>
    <w:rsid w:val="00882E03"/>
    <w:rsid w:val="00894E4A"/>
    <w:rsid w:val="00896D59"/>
    <w:rsid w:val="008A0E8B"/>
    <w:rsid w:val="008A3268"/>
    <w:rsid w:val="008A520F"/>
    <w:rsid w:val="008A655C"/>
    <w:rsid w:val="008B4F27"/>
    <w:rsid w:val="008B55F4"/>
    <w:rsid w:val="008B7316"/>
    <w:rsid w:val="008B75AF"/>
    <w:rsid w:val="008C42AA"/>
    <w:rsid w:val="008D01F0"/>
    <w:rsid w:val="008D1727"/>
    <w:rsid w:val="008E0CC3"/>
    <w:rsid w:val="008E486F"/>
    <w:rsid w:val="008E4B1C"/>
    <w:rsid w:val="008E728C"/>
    <w:rsid w:val="008F16EA"/>
    <w:rsid w:val="008F2915"/>
    <w:rsid w:val="00901040"/>
    <w:rsid w:val="00905BC5"/>
    <w:rsid w:val="00910041"/>
    <w:rsid w:val="00910E52"/>
    <w:rsid w:val="00911814"/>
    <w:rsid w:val="0091286F"/>
    <w:rsid w:val="00912B02"/>
    <w:rsid w:val="00930A01"/>
    <w:rsid w:val="009320DE"/>
    <w:rsid w:val="00933FD9"/>
    <w:rsid w:val="0093533E"/>
    <w:rsid w:val="00937280"/>
    <w:rsid w:val="009409F1"/>
    <w:rsid w:val="00944846"/>
    <w:rsid w:val="009452CE"/>
    <w:rsid w:val="0095103A"/>
    <w:rsid w:val="0095219F"/>
    <w:rsid w:val="00956287"/>
    <w:rsid w:val="009574F0"/>
    <w:rsid w:val="00960BDB"/>
    <w:rsid w:val="0096327F"/>
    <w:rsid w:val="0096353F"/>
    <w:rsid w:val="00963EF2"/>
    <w:rsid w:val="0096587D"/>
    <w:rsid w:val="00974E6B"/>
    <w:rsid w:val="00977129"/>
    <w:rsid w:val="009A04E5"/>
    <w:rsid w:val="009A28B2"/>
    <w:rsid w:val="009B105F"/>
    <w:rsid w:val="009B2314"/>
    <w:rsid w:val="009C42D3"/>
    <w:rsid w:val="009C5230"/>
    <w:rsid w:val="009C6AFC"/>
    <w:rsid w:val="009D6272"/>
    <w:rsid w:val="009D698F"/>
    <w:rsid w:val="009F1931"/>
    <w:rsid w:val="009F7524"/>
    <w:rsid w:val="00A00F8D"/>
    <w:rsid w:val="00A01779"/>
    <w:rsid w:val="00A024E2"/>
    <w:rsid w:val="00A106F6"/>
    <w:rsid w:val="00A15A1B"/>
    <w:rsid w:val="00A20A63"/>
    <w:rsid w:val="00A212C4"/>
    <w:rsid w:val="00A237C1"/>
    <w:rsid w:val="00A31310"/>
    <w:rsid w:val="00A31BE3"/>
    <w:rsid w:val="00A369F9"/>
    <w:rsid w:val="00A46C05"/>
    <w:rsid w:val="00A50B45"/>
    <w:rsid w:val="00A50D12"/>
    <w:rsid w:val="00A51A8E"/>
    <w:rsid w:val="00A5376A"/>
    <w:rsid w:val="00A6136B"/>
    <w:rsid w:val="00A62422"/>
    <w:rsid w:val="00A64B99"/>
    <w:rsid w:val="00A71DDF"/>
    <w:rsid w:val="00A7670E"/>
    <w:rsid w:val="00A83142"/>
    <w:rsid w:val="00A8597B"/>
    <w:rsid w:val="00A91575"/>
    <w:rsid w:val="00AB1310"/>
    <w:rsid w:val="00AB2B62"/>
    <w:rsid w:val="00AB3A1E"/>
    <w:rsid w:val="00AC169F"/>
    <w:rsid w:val="00AC179A"/>
    <w:rsid w:val="00AC1D28"/>
    <w:rsid w:val="00AC2BEB"/>
    <w:rsid w:val="00AC618D"/>
    <w:rsid w:val="00AD3EDE"/>
    <w:rsid w:val="00AD741B"/>
    <w:rsid w:val="00AD75AA"/>
    <w:rsid w:val="00AD75FD"/>
    <w:rsid w:val="00AF48AC"/>
    <w:rsid w:val="00AF4F6C"/>
    <w:rsid w:val="00AF65B9"/>
    <w:rsid w:val="00B03028"/>
    <w:rsid w:val="00B034B1"/>
    <w:rsid w:val="00B05371"/>
    <w:rsid w:val="00B07340"/>
    <w:rsid w:val="00B10AFC"/>
    <w:rsid w:val="00B11D3E"/>
    <w:rsid w:val="00B21BD6"/>
    <w:rsid w:val="00B21D0D"/>
    <w:rsid w:val="00B24D81"/>
    <w:rsid w:val="00B32E9A"/>
    <w:rsid w:val="00B345E7"/>
    <w:rsid w:val="00B36091"/>
    <w:rsid w:val="00B4306F"/>
    <w:rsid w:val="00B43B19"/>
    <w:rsid w:val="00B4678C"/>
    <w:rsid w:val="00B47F1F"/>
    <w:rsid w:val="00B64AF0"/>
    <w:rsid w:val="00B65286"/>
    <w:rsid w:val="00B73AA4"/>
    <w:rsid w:val="00B81AC6"/>
    <w:rsid w:val="00B83990"/>
    <w:rsid w:val="00B86494"/>
    <w:rsid w:val="00B873AC"/>
    <w:rsid w:val="00B911F6"/>
    <w:rsid w:val="00B966B4"/>
    <w:rsid w:val="00B96C98"/>
    <w:rsid w:val="00BA06A1"/>
    <w:rsid w:val="00BA398C"/>
    <w:rsid w:val="00BB3939"/>
    <w:rsid w:val="00BB394C"/>
    <w:rsid w:val="00BC0C42"/>
    <w:rsid w:val="00BC1050"/>
    <w:rsid w:val="00BC47F4"/>
    <w:rsid w:val="00BC714E"/>
    <w:rsid w:val="00BD3A45"/>
    <w:rsid w:val="00BD54B2"/>
    <w:rsid w:val="00BE2EDC"/>
    <w:rsid w:val="00BE35F2"/>
    <w:rsid w:val="00BF1321"/>
    <w:rsid w:val="00BF7CDA"/>
    <w:rsid w:val="00C07C84"/>
    <w:rsid w:val="00C10FB1"/>
    <w:rsid w:val="00C16632"/>
    <w:rsid w:val="00C23A80"/>
    <w:rsid w:val="00C34685"/>
    <w:rsid w:val="00C35D8D"/>
    <w:rsid w:val="00C47D15"/>
    <w:rsid w:val="00C52859"/>
    <w:rsid w:val="00C528F5"/>
    <w:rsid w:val="00C5563F"/>
    <w:rsid w:val="00C678D3"/>
    <w:rsid w:val="00C74392"/>
    <w:rsid w:val="00C74E45"/>
    <w:rsid w:val="00C774C2"/>
    <w:rsid w:val="00C82D12"/>
    <w:rsid w:val="00C83AEC"/>
    <w:rsid w:val="00C84037"/>
    <w:rsid w:val="00C85107"/>
    <w:rsid w:val="00C87618"/>
    <w:rsid w:val="00C90716"/>
    <w:rsid w:val="00C91AAC"/>
    <w:rsid w:val="00C93A2D"/>
    <w:rsid w:val="00C957FF"/>
    <w:rsid w:val="00CA3FCA"/>
    <w:rsid w:val="00CA4AF0"/>
    <w:rsid w:val="00CB15CF"/>
    <w:rsid w:val="00CB1A13"/>
    <w:rsid w:val="00CB3235"/>
    <w:rsid w:val="00CC3B2D"/>
    <w:rsid w:val="00CC6B29"/>
    <w:rsid w:val="00CC75EA"/>
    <w:rsid w:val="00CD48CD"/>
    <w:rsid w:val="00CE0EAF"/>
    <w:rsid w:val="00CE1D27"/>
    <w:rsid w:val="00CE2E2E"/>
    <w:rsid w:val="00CE5C39"/>
    <w:rsid w:val="00CE71FB"/>
    <w:rsid w:val="00CF56DE"/>
    <w:rsid w:val="00D052AD"/>
    <w:rsid w:val="00D07194"/>
    <w:rsid w:val="00D1290A"/>
    <w:rsid w:val="00D17463"/>
    <w:rsid w:val="00D17D12"/>
    <w:rsid w:val="00D21976"/>
    <w:rsid w:val="00D31080"/>
    <w:rsid w:val="00D33545"/>
    <w:rsid w:val="00D33895"/>
    <w:rsid w:val="00D35F8B"/>
    <w:rsid w:val="00D36D0D"/>
    <w:rsid w:val="00D411C3"/>
    <w:rsid w:val="00D41E52"/>
    <w:rsid w:val="00D436BE"/>
    <w:rsid w:val="00D45211"/>
    <w:rsid w:val="00D53116"/>
    <w:rsid w:val="00D55AC4"/>
    <w:rsid w:val="00D6608A"/>
    <w:rsid w:val="00D67A4C"/>
    <w:rsid w:val="00D67F9A"/>
    <w:rsid w:val="00D72BFB"/>
    <w:rsid w:val="00D8349F"/>
    <w:rsid w:val="00D838E6"/>
    <w:rsid w:val="00D86804"/>
    <w:rsid w:val="00D90F6E"/>
    <w:rsid w:val="00D9121A"/>
    <w:rsid w:val="00D920BD"/>
    <w:rsid w:val="00DA1F24"/>
    <w:rsid w:val="00DB38C7"/>
    <w:rsid w:val="00DB756E"/>
    <w:rsid w:val="00DC09D6"/>
    <w:rsid w:val="00DD371B"/>
    <w:rsid w:val="00DD5287"/>
    <w:rsid w:val="00DE07B5"/>
    <w:rsid w:val="00DE1E72"/>
    <w:rsid w:val="00DE3F63"/>
    <w:rsid w:val="00DF00D8"/>
    <w:rsid w:val="00DF42DE"/>
    <w:rsid w:val="00DF6CAC"/>
    <w:rsid w:val="00E004FC"/>
    <w:rsid w:val="00E0467B"/>
    <w:rsid w:val="00E149E7"/>
    <w:rsid w:val="00E16DB2"/>
    <w:rsid w:val="00E1758F"/>
    <w:rsid w:val="00E1772E"/>
    <w:rsid w:val="00E269F9"/>
    <w:rsid w:val="00E35ACE"/>
    <w:rsid w:val="00E36B2B"/>
    <w:rsid w:val="00E378C3"/>
    <w:rsid w:val="00E42953"/>
    <w:rsid w:val="00E42DEB"/>
    <w:rsid w:val="00E463D1"/>
    <w:rsid w:val="00E55D4B"/>
    <w:rsid w:val="00E575D8"/>
    <w:rsid w:val="00E60E11"/>
    <w:rsid w:val="00E659A8"/>
    <w:rsid w:val="00E70107"/>
    <w:rsid w:val="00E72EE9"/>
    <w:rsid w:val="00E74F64"/>
    <w:rsid w:val="00E76A82"/>
    <w:rsid w:val="00E80110"/>
    <w:rsid w:val="00E83A91"/>
    <w:rsid w:val="00E862F2"/>
    <w:rsid w:val="00E87C3E"/>
    <w:rsid w:val="00E94386"/>
    <w:rsid w:val="00EA2152"/>
    <w:rsid w:val="00EA3252"/>
    <w:rsid w:val="00EA32DA"/>
    <w:rsid w:val="00EB47A6"/>
    <w:rsid w:val="00EB4A84"/>
    <w:rsid w:val="00EC25C3"/>
    <w:rsid w:val="00EC2A74"/>
    <w:rsid w:val="00EC4DB0"/>
    <w:rsid w:val="00ED25F6"/>
    <w:rsid w:val="00ED2FEA"/>
    <w:rsid w:val="00EE1964"/>
    <w:rsid w:val="00EF3DDA"/>
    <w:rsid w:val="00EF5270"/>
    <w:rsid w:val="00EF64FE"/>
    <w:rsid w:val="00F00D6F"/>
    <w:rsid w:val="00F02C91"/>
    <w:rsid w:val="00F10C0E"/>
    <w:rsid w:val="00F11EAA"/>
    <w:rsid w:val="00F11EAF"/>
    <w:rsid w:val="00F126B8"/>
    <w:rsid w:val="00F246A0"/>
    <w:rsid w:val="00F26E45"/>
    <w:rsid w:val="00F32120"/>
    <w:rsid w:val="00F34575"/>
    <w:rsid w:val="00F65AD2"/>
    <w:rsid w:val="00F732C4"/>
    <w:rsid w:val="00F74D7A"/>
    <w:rsid w:val="00F7748A"/>
    <w:rsid w:val="00F90C30"/>
    <w:rsid w:val="00F913FB"/>
    <w:rsid w:val="00FA22A3"/>
    <w:rsid w:val="00FA3DE6"/>
    <w:rsid w:val="00FB0258"/>
    <w:rsid w:val="00FB3D4D"/>
    <w:rsid w:val="00FB6D84"/>
    <w:rsid w:val="00FC038B"/>
    <w:rsid w:val="00FD2F57"/>
    <w:rsid w:val="00FD475E"/>
    <w:rsid w:val="00FD571C"/>
    <w:rsid w:val="00FE2EFC"/>
    <w:rsid w:val="00FE60BA"/>
    <w:rsid w:val="00FE68B7"/>
    <w:rsid w:val="00FF2EFB"/>
    <w:rsid w:val="00FF4135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2EC6A1"/>
  <w15:docId w15:val="{735AF191-B964-4B73-9B61-2D4064A7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34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3B4344"/>
  </w:style>
  <w:style w:type="paragraph" w:customStyle="1" w:styleId="Level1">
    <w:name w:val="Level 1"/>
    <w:basedOn w:val="Normal"/>
    <w:uiPriority w:val="99"/>
    <w:rsid w:val="003B4344"/>
    <w:pPr>
      <w:ind w:left="720" w:hanging="720"/>
      <w:outlineLvl w:val="0"/>
    </w:pPr>
  </w:style>
  <w:style w:type="paragraph" w:styleId="ListParagraph">
    <w:name w:val="List Paragraph"/>
    <w:basedOn w:val="Normal"/>
    <w:uiPriority w:val="34"/>
    <w:qFormat/>
    <w:rsid w:val="004C42CF"/>
    <w:pPr>
      <w:ind w:left="720"/>
    </w:pPr>
  </w:style>
  <w:style w:type="paragraph" w:styleId="NoSpacing">
    <w:name w:val="No Spacing"/>
    <w:uiPriority w:val="1"/>
    <w:qFormat/>
    <w:rsid w:val="00B47F1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A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AF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B39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Shultz</dc:creator>
  <cp:lastModifiedBy>Rita Schmidt</cp:lastModifiedBy>
  <cp:revision>5</cp:revision>
  <cp:lastPrinted>2025-04-18T14:38:00Z</cp:lastPrinted>
  <dcterms:created xsi:type="dcterms:W3CDTF">2026-02-13T21:33:00Z</dcterms:created>
  <dcterms:modified xsi:type="dcterms:W3CDTF">2026-02-19T15:41:00Z</dcterms:modified>
</cp:coreProperties>
</file>